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sz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708025</wp:posOffset>
                </wp:positionV>
                <wp:extent cx="4474845" cy="7536815"/>
                <wp:effectExtent l="6350" t="6350" r="14605" b="1968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845" cy="7536815"/>
                          <a:chOff x="8536" y="2838"/>
                          <a:chExt cx="7047" cy="11869"/>
                        </a:xfrm>
                      </wpg:grpSpPr>
                      <wps:wsp>
                        <wps:cNvPr id="2" name="流程图: 过程 2"/>
                        <wps:cNvSpPr/>
                        <wps:spPr>
                          <a:xfrm>
                            <a:off x="9225" y="13743"/>
                            <a:ext cx="5819" cy="96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b/>
                                  <w:bCs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44"/>
                                  <w:szCs w:val="44"/>
                                  <w:lang w:eastAsia="zh-CN"/>
                                </w:rPr>
                                <w:t>办理新宿舍入住手续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8536" y="2838"/>
                            <a:ext cx="7047" cy="10912"/>
                            <a:chOff x="8536" y="2838"/>
                            <a:chExt cx="7047" cy="10912"/>
                          </a:xfrm>
                        </wpg:grpSpPr>
                        <wps:wsp>
                          <wps:cNvPr id="1" name="流程图: 过程 1"/>
                          <wps:cNvSpPr/>
                          <wps:spPr>
                            <a:xfrm>
                              <a:off x="9166" y="11977"/>
                              <a:ext cx="5863" cy="888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  <w:t>办理原宿舍退宿手续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下箭头 3"/>
                          <wps:cNvSpPr/>
                          <wps:spPr>
                            <a:xfrm>
                              <a:off x="12060" y="12897"/>
                              <a:ext cx="165" cy="853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下箭头 4"/>
                          <wps:cNvSpPr/>
                          <wps:spPr>
                            <a:xfrm>
                              <a:off x="12045" y="11136"/>
                              <a:ext cx="165" cy="838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流程图: 过程 5"/>
                          <wps:cNvSpPr/>
                          <wps:spPr>
                            <a:xfrm>
                              <a:off x="9195" y="2838"/>
                              <a:ext cx="5819" cy="964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  <w:t>领取调宿申请表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下箭头 6"/>
                          <wps:cNvSpPr/>
                          <wps:spPr>
                            <a:xfrm>
                              <a:off x="12045" y="3801"/>
                              <a:ext cx="165" cy="838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流程图: 过程 7"/>
                          <wps:cNvSpPr/>
                          <wps:spPr>
                            <a:xfrm>
                              <a:off x="9195" y="4653"/>
                              <a:ext cx="5819" cy="964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  <w:t>按要求填写申请表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下箭头 8"/>
                          <wps:cNvSpPr/>
                          <wps:spPr>
                            <a:xfrm>
                              <a:off x="12060" y="9291"/>
                              <a:ext cx="165" cy="838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" name="下箭头 9"/>
                          <wps:cNvSpPr/>
                          <wps:spPr>
                            <a:xfrm>
                              <a:off x="12045" y="5631"/>
                              <a:ext cx="165" cy="838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流程图: 过程 10"/>
                          <wps:cNvSpPr/>
                          <wps:spPr>
                            <a:xfrm>
                              <a:off x="8536" y="6483"/>
                              <a:ext cx="7047" cy="964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  <w:t>学院、学生公寓管理办公室审批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下箭头 11"/>
                          <wps:cNvSpPr/>
                          <wps:spPr>
                            <a:xfrm>
                              <a:off x="12045" y="7446"/>
                              <a:ext cx="165" cy="838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流程图: 过程 12"/>
                          <wps:cNvSpPr/>
                          <wps:spPr>
                            <a:xfrm>
                              <a:off x="9210" y="8313"/>
                              <a:ext cx="5819" cy="964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  <w:t>公寓管理办公室出具调宿单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流程图: 过程 13"/>
                          <wps:cNvSpPr/>
                          <wps:spPr>
                            <a:xfrm>
                              <a:off x="8655" y="10158"/>
                              <a:ext cx="6914" cy="964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  <w:t>若发生住宿标准变更，到财务处办理住宿费补退手续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2pt;margin-top:55.75pt;height:593.45pt;width:352.35pt;z-index:251658240;mso-width-relative:page;mso-height-relative:page;" coordorigin="8536,2838" coordsize="7047,11869" o:gfxdata="UEsDBAoAAAAAAIdO4kAAAAAAAAAAAAAAAAAEAAAAZHJzL1BLAwQUAAAACACHTuJA7iojf9sAAAAL&#10;AQAADwAAAGRycy9kb3ducmV2LnhtbE2PTU/DMAyG70j8h8hI3FiasY9Smk5oAk7TJDYkxM1rvLZa&#10;k1RN1m7/HnOCo18/ev04X11sKwbqQ+OdBjVJQJArvWlcpeFz//aQgggRncHWO9JwpQCr4vYmx8z4&#10;0X3QsIuV4BIXMtRQx9hlUoayJoth4jtyvDv63mLksa+k6XHkctvKaZIspMXG8YUaO1rXVJ52Z6vh&#10;fcTx5VG9DpvTcX393s+3XxtFWt/fqeQZRKRL/IPhV5/VoWCngz87E0SrYbmYMcm5UnMQDCxTpUAc&#10;OJk+pTOQRS7//1D8AFBLAwQUAAAACACHTuJAjoOKngwFAAAMLgAADgAAAGRycy9lMm9Eb2MueG1s&#10;7VrNbuw0FN4j8Q5W9nTiTCaTRJ1eVS2tkCpupYJYu/mZREriYLvNlB0S0kW6G/ZsWbCBFUhISPAy&#10;lPIYHNvJZDq3AzOl5FbgWWTs2PHPsb/zHZ/j/ReLskDXCeM5rWYW3rMtlFQRjfNqPrM+/ujkPd9C&#10;XJAqJgWtkpl1k3DrxcG77+w3dZg4NKNFnDAEjVQ8bOqZlQlRh6MRj7KkJHyP1kkFhSllJRGQZfNR&#10;zEgDrZfFyLFtb9RQFteMRgnn8PZYF1oHqv00TSLxMk15IlAxs2BsQj2Zel7K5+hgn4RzRuosj9ph&#10;kEeMoiR5BZ0umzomgqArlr/RVJlHjHKair2IliOapnmUqDnAbLC9NptTRq9qNZd52MzrpZhAtGty&#10;enSz0YfX5wzlMazdxEIVKWGN7n7+4varLxG8AOk09TyESqesvqjPWftirnNywouUlfIfpoIWSq43&#10;S7kmC4EieOm6U9d3of0IyqaTsefrtkkYZbA88jsf3loIih1/7OtVibL32++ntjvVH2Pse4EsHnU9&#10;j+QAl+NpathGvJcU/2eSushInagF4FIIraScTlC///j53bevb7/+JUR//PoKksjRIlO1l/LiIQfR&#10;PSCswHFAKDBpPJ66Yz3rTmYTHwd6zoHn3psxCWvGxWlCSyQTMystaHOUESbONQ7URiTXZ1xoQXXV&#10;5Qg4LfL4JC8KlWHzy6OCoWsC6DhRv7ane9WKCjUwRmdqA4IiAihNCyIgWdawb3g1txAp5gD/SDDV&#10;972v+Wontvo91Ikc5DHhmR6MakELpMwFaIgiL2GTrH5dVLAL5Hpr4cqUWFwu1A7l4SWNb2C5GNWI&#10;53V0kkMPZ4SLc8IA4jAVUFviJTyk/GYWbVMWyij77KH3sj7sJyi1UAMqA+b+6RVhiYWKDyrYaQF2&#10;XaljVMadTB3IsNWSy9WS6qo8oiB3DAqyjlRS1hdFl0wZLT8B7XYoe4UiUkXQt5ZymzkSWpWBfoyS&#10;w0NVDfRKTcRZdVFHsnG5zhU9vBI0zdV+kILS0mnlB3jRMFco+peVjNthp1Myam/vqGQeUBYdbFZU&#10;hR1gBcdHaJnu07epZWBfaHX8ppbBEhlyHUEnbaFlsKdVK8bBdKpB1Ylr4ntjrWV8X6nd5YyNllEk&#10;Y7QMZU+pZQagZ9jQGji//fT67vvvbr/5ASlu3Row2LE90LeSlx0/WEMM9lo7BpRQy2OdCdTxbEvL&#10;MW2qQ8Zo8zg+3kyVT8/HyhjISJxo9p3IvtvJtfStwKBYuTMenoKwDUvvytID4GdJ0T1+WpLeknAA&#10;P9LYl/jBGMx6ICsSdozT40fb+ZsJx+Dnbw1eg59niB/Y+psMt/ZEvSWOAhxoGPVn4g5F5nQYa7Vi&#10;TofDnA4H4B04pKzbbYo7drHbWt4Z+7Y6IxnakY4yY7ZJP8tbda4MAB/wkG6iHXWE2RpGS9pxPX3E&#10;6VFkaMfQzqBOyQFwAwGqddpRnrCt8dK7CwInMLQjIwrGW/A8fPoDwAeCVOvwUQG6XeDTWm0Tb2zg&#10;Y+DzfEJiA8AHg1m6yWyDsl3iPMuomOf6a8HkPipmgskmmDxAMHkI5CwDpL2fGu8WGe0d1VPXNX5q&#10;Qz3/L+r5i3tM+ubE1jZc4Egeg4CPP8Zr1GNcBsZl8F9zGcAe32y07XbXwPcmbajUxpP24mMX5PHg&#10;Qpm5AgixYxPkGSLI09+kVRcD1ZVj5chpr0fLO82reVWrv8R98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DuKiN/2wAAAAsBAAAPAAAAAAAAAAEAIAAAACIAAABkcnMvZG93bnJldi54bWxQSwECFAAU&#10;AAAACACHTuJAjoOKngwFAAAMLgAADgAAAAAAAAABACAAAAAqAQAAZHJzL2Uyb0RvYy54bWxQSwUG&#10;AAAAAAYABgBZAQAAqAgAAAAA&#10;">
                <o:lock v:ext="edit" aspectratio="f"/>
                <v:shape id="_x0000_s1026" o:spid="_x0000_s1026" o:spt="109" type="#_x0000_t109" style="position:absolute;left:9225;top:13743;height:964;width:5819;v-text-anchor:middle;" fillcolor="#FFFFFF [3201]" filled="t" stroked="t" coordsize="21600,21600" o:gfxdata="UEsDBAoAAAAAAIdO4kAAAAAAAAAAAAAAAAAEAAAAZHJzL1BLAwQUAAAACACHTuJAC4Hlu7UAAADa&#10;AAAADwAAAGRycy9kb3ducmV2LnhtbEWPzQrCMBCE74LvEFbwIpoqolJNeygUvPp7Xpq1LTab0kSr&#10;b28EweMwM98wu/RlGvGkztWWFcxnEQjiwuqaSwXnUz7dgHAeWWNjmRS8yUGaDAc7jLXt+UDPoy9F&#10;gLCLUUHlfRtL6YqKDLqZbYmDd7OdQR9kV0rdYR/gppGLKFpJgzWHhQpbyioq7seHUTBZOcKlW/cm&#10;uxS5taVpT9lVqfFoHm1BeHr5f/jX3msFC/heCTdAJh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4Hlu7UAAADaAAAADwAA&#10;AAAAAAABACAAAAAiAAAAZHJzL2Rvd25yZXYueG1sUEsBAhQAFAAAAAgAh07iQDMvBZ47AAAAOQAA&#10;ABAAAAAAAAAAAQAgAAAABAEAAGRycy9zaGFwZXhtbC54bWxQSwUGAAAAAAYABgBbAQAArg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b/>
                            <w:bCs/>
                            <w:sz w:val="44"/>
                            <w:szCs w:val="4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44"/>
                            <w:szCs w:val="44"/>
                            <w:lang w:eastAsia="zh-CN"/>
                          </w:rPr>
                          <w:t>办理新宿舍入住手续</w:t>
                        </w:r>
                      </w:p>
                    </w:txbxContent>
                  </v:textbox>
                </v:shape>
                <v:group id="_x0000_s1026" o:spid="_x0000_s1026" o:spt="203" style="position:absolute;left:8536;top:2838;height:10912;width:7047;" coordorigin="8536,2838" coordsize="7047,1091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9" type="#_x0000_t109" style="position:absolute;left:9166;top:11977;height:888;width:5863;v-text-anchor:middle;" fillcolor="#FFFFFF [3201]" filled="t" stroked="t" coordsize="21600,21600" o:gfxdata="UEsDBAoAAAAAAIdO4kAAAAAAAAAAAAAAAAAEAAAAZHJzL1BLAwQUAAAACACHTuJA+1N7zLMAAADa&#10;AAAADwAAAGRycy9kb3ducmV2LnhtbEVPSwrCMBDdC94hjOBGNFVEpZp2USi49bsemrEtNpPSRKu3&#10;N4Lgani87+zSl2nEkzpXW1Ywn0UgiAuray4VnE/5dAPCeWSNjWVS8CYHaTIc7DDWtucDPY++FCGE&#10;XYwKKu/bWEpXVGTQzWxLHLib7Qz6ALtS6g77EG4auYiilTRYc2iosKWsouJ+fBgFk5UjXLp1b7JL&#10;kVtbmvaUXZUaj+bRFoSnl/+Lf+69DvPh+8r3yuQD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tTe8yzAAAA2gAAAA8AAAAA&#10;AAAAAQAgAAAAIgAAAGRycy9kb3ducmV2LnhtbFBLAQIUABQAAAAIAIdO4kAzLwWeOwAAADkAAAAQ&#10;AAAAAAAAAAEAIAAAAAIBAABkcnMvc2hhcGV4bWwueG1sUEsFBgAAAAAGAAYAWwEAAKwDAAAA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  <w:t>办理原宿舍退宿手续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12060;top:12897;height:853;width:165;v-text-anchor:middle;" fillcolor="#000000 [3200]" filled="t" stroked="t" coordsize="21600,21600" o:gfxdata="UEsDBAoAAAAAAIdO4kAAAAAAAAAAAAAAAAAEAAAAZHJzL1BLAwQUAAAACACHTuJA14KqT74AAADa&#10;AAAADwAAAGRycy9kb3ducmV2LnhtbEWPT4vCMBTE74LfITzBm0113T90jR4EYQ9erHbp8dm8bYvN&#10;S22ird9+s7DgcZiZ3zCrzWAacafO1ZYVzKMYBHFhdc2lgtNxN/sA4TyyxsYyKXiQg816PFphom3P&#10;B7qnvhQBwi5BBZX3bSKlKyoy6CLbEgfvx3YGfZBdKXWHfYCbRi7i+E0arDksVNjStqLikt6MgnN2&#10;fn/U2SndffvrtcmX+etxnys1nczjTxCeBv8M/7e/tIIX+LsSb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4KqT74A&#10;AADaAAAADwAAAAAAAAABACAAAAAiAAAAZHJzL2Rvd25yZXYueG1sUEsBAhQAFAAAAAgAh07iQDMv&#10;BZ47AAAAOQAAABAAAAAAAAAAAQAgAAAADQEAAGRycy9zaGFwZXhtbC54bWxQSwUGAAAAAAYABgBb&#10;AQAAtwMAAAAA&#10;" adj="19511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2045;top:11136;height:838;width:165;v-text-anchor:middle;" fillcolor="#000000 [3200]" filled="t" stroked="t" coordsize="21600,21600" o:gfxdata="UEsDBAoAAAAAAIdO4kAAAAAAAAAAAAAAAAAEAAAAZHJzL1BLAwQUAAAACACHTuJA3Ib0Nr4AAADa&#10;AAAADwAAAGRycy9kb3ducmV2LnhtbEWPQWsCMRSE70L/Q3gFL1ITi5SyGj1YZAu2h7q15+fmuVnc&#10;vCybdNf++0YQPA4z8w2zXF9cI3rqQu1Zw2yqQBCX3tRcafgutk+vIEJENth4Jg1/FGC9ehgtMTN+&#10;4C/q97ESCcIhQw02xjaTMpSWHIapb4mTd/Kdw5hkV0nT4ZDgrpHPSr1IhzWnBYstbSyV5/2v0/Bz&#10;OEzmxSY/2fxt1/P241jT51Hr8eNMLUBEusR7+NZ+NxrmcL2Sbo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b0Nr4A&#10;AADaAAAADwAAAAAAAAABACAAAAAiAAAAZHJzL2Rvd25yZXYueG1sUEsBAhQAFAAAAAgAh07iQDMv&#10;BZ47AAAAOQAAABAAAAAAAAAAAQAgAAAADQEAAGRycy9zaGFwZXhtbC54bWxQSwUGAAAAAAYABgBb&#10;AQAAtwMAAAAA&#10;" adj="19474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shape id="_x0000_s1026" o:spid="_x0000_s1026" o:spt="109" type="#_x0000_t109" style="position:absolute;left:9195;top:2838;height:964;width:5819;v-text-anchor:middle;" fillcolor="#FFFFFF [3201]" filled="t" stroked="t" coordsize="21600,21600" o:gfxdata="UEsDBAoAAAAAAIdO4kAAAAAAAAAAAAAAAAAEAAAAZHJzL1BLAwQUAAAACACHTuJAhGh9z7UAAADa&#10;AAAADwAAAGRycy9kb3ducmV2LnhtbEWPSwvCMBCE74L/IazgRTRVfFGbeigIXn2el2Zti82mNNHq&#10;vzeC4HGYmW+YZPsytXhS6yrLCqaTCARxbnXFhYLzaTdeg3AeWWNtmRS8ycE27fcSjLXt+EDPoy9E&#10;gLCLUUHpfRNL6fKSDLqJbYiDd7OtQR9kW0jdYhfgppazKFpKgxWHhRIbykrK78eHUTBaOsK5W3Um&#10;u+Q7awvTnLKrUsPBNNqA8PTy//CvvdcKFvC9Em6ATD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Gh9z7UAAADaAAAADwAA&#10;AAAAAAABACAAAAAiAAAAZHJzL2Rvd25yZXYueG1sUEsBAhQAFAAAAAgAh07iQDMvBZ47AAAAOQAA&#10;ABAAAAAAAAAAAQAgAAAABAEAAGRycy9zaGFwZXhtbC54bWxQSwUGAAAAAAYABgBbAQAArgMAAAAA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  <w:t>领取调宿申请表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12045;top:3801;height:838;width:165;v-text-anchor:middle;" fillcolor="#000000 [3200]" filled="t" stroked="t" coordsize="21600,21600" o:gfxdata="UEsDBAoAAAAAAIdO4kAAAAAAAAAAAAAAAAAEAAAAZHJzL1BLAwQUAAAACACHTuJAQxjP2rwAAADa&#10;AAAADwAAAGRycy9kb3ducmV2LnhtbEWPQYvCMBSE74L/ITxhL6KpIrJUowcXUVj3oF09P5tnU2xe&#10;SpOt+u/NguBxmJlvmPnybivRUuNLxwpGwwQEce50yYWC32w9+AThA7LGyjEpeJCH5aLbmWOq3Y33&#10;1B5CISKEfYoKTAh1KqXPDVn0Q1cTR+/iGoshyqaQusFbhNtKjpNkKi2WHBcM1rQylF8Pf1bB6Xjs&#10;T7LV5mI2X98tr3fnkn7OSn30RskMRKB7eIdf7a1WMIX/K/EG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Yz9q8AAAA&#10;2gAAAA8AAAAAAAAAAQAgAAAAIgAAAGRycy9kb3ducmV2LnhtbFBLAQIUABQAAAAIAIdO4kAzLwWe&#10;OwAAADkAAAAQAAAAAAAAAAEAIAAAAAsBAABkcnMvc2hhcGV4bWwueG1sUEsFBgAAAAAGAAYAWwEA&#10;ALUDAAAAAA==&#10;" adj="19474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shape id="_x0000_s1026" o:spid="_x0000_s1026" o:spt="109" type="#_x0000_t109" style="position:absolute;left:9195;top:4653;height:964;width:5819;v-text-anchor:middle;" fillcolor="#FFFFFF [3201]" filled="t" stroked="t" coordsize="21600,21600" o:gfxdata="UEsDBAoAAAAAAIdO4kAAAAAAAAAAAAAAAAAEAAAAZHJzL1BLAwQUAAAACACHTuJAG/ZGI7UAAADa&#10;AAAADwAAAGRycy9kb3ducmV2LnhtbEWPzQrCMBCE74LvEFbwIpoqYqUaeygIXv09L83aFptNaWKr&#10;b28EweMwM98w2/RlatFR6yrLCuazCARxbnXFhYLLeT9dg3AeWWNtmRS8yUG6Gw62mGjb85G6ky9E&#10;gLBLUEHpfZNI6fKSDLqZbYiDd7etQR9kW0jdYh/gppaLKFpJgxWHhRIbykrKH6enUTBZOcKli3uT&#10;XfO9tYVpztlNqfFoHm1AeHr5f/jXPmgFMXyvhBsgd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/ZGI7UAAADaAAAADwAA&#10;AAAAAAABACAAAAAiAAAAZHJzL2Rvd25yZXYueG1sUEsBAhQAFAAAAAgAh07iQDMvBZ47AAAAOQAA&#10;ABAAAAAAAAAAAQAgAAAABAEAAGRycy9zaGFwZXhtbC54bWxQSwUGAAAAAAYABgBbAQAArgMAAAAA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  <w:t>按要求填写申请表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12060;top:9291;height:838;width:165;v-text-anchor:middle;" fillcolor="#000000 [3200]" filled="t" stroked="t" coordsize="21600,21600" o:gfxdata="UEsDBAoAAAAAAIdO4kAAAAAAAAAAAAAAAAAEAAAAZHJzL1BLAwQUAAAACACHTuJAXcv+M7kAAADa&#10;AAAADwAAAGRycy9kb3ducmV2LnhtbEVPy4rCMBTdC/5DuIIb0VQZRGqjC0UcmHHhc33bXJtic1Oa&#10;THX+3iwGZnk472z9srXoqPWVYwXTSQKCuHC64lLB5bwbL0D4gKyxdkwKfsnDetXvZZhq9+QjdadQ&#10;ihjCPkUFJoQmldIXhiz6iWuII3d3rcUQYVtK3eIzhttazpJkLi1WHBsMNrQxVDxOP1bB7XodfZw3&#10;+7vZb7863n3nFR1ypYaDabIEEegV/sV/7k+tIG6NV+IN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3L/jO5AAAA2gAA&#10;AA8AAAAAAAAAAQAgAAAAIgAAAGRycy9kb3ducmV2LnhtbFBLAQIUABQAAAAIAIdO4kAzLwWeOwAA&#10;ADkAAAAQAAAAAAAAAAEAIAAAAAgBAABkcnMvc2hhcGV4bWwueG1sUEsFBgAAAAAGAAYAWwEAALID&#10;AAAAAA==&#10;" adj="19474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2045;top:5631;height:838;width:165;v-text-anchor:middle;" fillcolor="#000000 [3200]" filled="t" stroked="t" coordsize="21600,21600" o:gfxdata="UEsDBAoAAAAAAIdO4kAAAAAAAAAAAAAAAAAEAAAAZHJzL1BLAwQUAAAACACHTuJAModbqL4AAADa&#10;AAAADwAAAGRycy9kb3ducmV2LnhtbEWPzWrDMBCE74G+g9hCL6WRU0pIncg+uIQE2hzye95Ya8vU&#10;WhlLcdK3rwqFHIeZ+YZZ5DfbioF63zhWMBknIIhLpxuuFRz2y5cZCB+QNbaOScEPecizh9ECU+2u&#10;vKVhF2oRIexTVGBC6FIpfWnIoh+7jjh6lesthij7WuoerxFuW/maJFNpseG4YLCjwlD5vbtYBafj&#10;8fltX6wqs/r4HHj5dW5oc1bq6XGSzEEEuoV7+L+91gre4e9KvAE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dbqL4A&#10;AADaAAAADwAAAAAAAAABACAAAAAiAAAAZHJzL2Rvd25yZXYueG1sUEsBAhQAFAAAAAgAh07iQDMv&#10;BZ47AAAAOQAAABAAAAAAAAAAAQAgAAAADQEAAGRycy9zaGFwZXhtbC54bWxQSwUGAAAAAAYABgBb&#10;AQAAtwMAAAAA&#10;" adj="19474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shape id="_x0000_s1026" o:spid="_x0000_s1026" o:spt="109" type="#_x0000_t109" style="position:absolute;left:8536;top:6483;height:964;width:7047;v-text-anchor:middle;" fillcolor="#FFFFFF [3201]" filled="t" stroked="t" coordsize="21600,21600" o:gfxdata="UEsDBAoAAAAAAIdO4kAAAAAAAAAAAAAAAAAEAAAAZHJzL1BLAwQUAAAACACHTuJAdMiYqLYAAADb&#10;AAAADwAAAGRycy9kb3ducmV2LnhtbEWPzQrCQAyE74LvsETwIrpVRKW6eigIXv09h25si91s6a5W&#10;394cBG8JM5n5stm9Xa1e1IbKs4HpJAFFnHtbcWHgct6PV6BCRLZYeyYDHwqw2/Z7G0yt7/hIr1Ms&#10;lIRwSNFAGWOTah3ykhyGiW+IRbv71mGUtS20bbGTcFfrWZIstMOKpaHEhrKS8sfp6QyMFoFwHpad&#10;y6753vvCNefsZsxwME3WoCK949/8uz5YwRd6+UUG0N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TImKi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  <w:t>学院、学生公寓管理办公室审批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12045;top:7446;height:838;width:165;v-text-anchor:middle;" fillcolor="#000000 [3200]" filled="t" stroked="t" coordsize="21600,21600" o:gfxdata="UEsDBAoAAAAAAIdO4kAAAAAAAAAAAAAAAAAEAAAAZHJzL1BLAwQUAAAACACHTuJAtg3ii7wAAADb&#10;AAAADwAAAGRycy9kb3ducmV2LnhtbEVPTWvCQBC9F/oflin0UppNShGJrh5SggXrQa2eJ9kxG5qd&#10;Ddlt1H/vFgre5vE+Z7682E6MNPjWsYIsSUEQ10633Cj43pevUxA+IGvsHJOCK3lYLh4f5phrd+Yt&#10;jbvQiBjCPkcFJoQ+l9LXhiz6xPXEkTu5wWKIcGikHvAcw20n39J0Ii22HBsM9lQYqn92v1bB8XB4&#10;ed8Xq5NZfaxHLr+qljaVUs9PWToDEegS7uJ/96eO8zP4+yUe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N4ou8AAAA&#10;2wAAAA8AAAAAAAAAAQAgAAAAIgAAAGRycy9kb3ducmV2LnhtbFBLAQIUABQAAAAIAIdO4kAzLwWe&#10;OwAAADkAAAAQAAAAAAAAAAEAIAAAAAsBAABkcnMvc2hhcGV4bWwueG1sUEsFBgAAAAAGAAYAWwEA&#10;ALUDAAAAAA==&#10;" adj="19474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shape id="_x0000_s1026" o:spid="_x0000_s1026" o:spt="109" type="#_x0000_t109" style="position:absolute;left:9210;top:8313;height:964;width:5819;v-text-anchor:middle;" fillcolor="#FFFFFF [3201]" filled="t" stroked="t" coordsize="21600,21600" o:gfxdata="UEsDBAoAAAAAAIdO4kAAAAAAAAAAAAAAAAAEAAAAZHJzL1BLAwQUAAAACACHTuJA61ajRLQAAADb&#10;AAAADwAAAGRycy9kb3ducmV2LnhtbEVPSwrCMBDdC94hjOBGNFVEpZp2USi49bsemrEtNpPSRKu3&#10;N4Lgbh7vO7v0ZRrxpM7VlhXMZxEI4sLqmksF51M+3YBwHlljY5kUvMlBmgwHO4y17flAz6MvRQhh&#10;F6OCyvs2ltIVFRl0M9sSB+5mO4M+wK6UusM+hJtGLqJoJQ3WHBoqbCmrqLgfH0bBZOUIl27dm+xS&#10;5NaWpj1lV6XGo3m0BeHp5f/in3uvw/wFfH8JB8jk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rVqNEtAAAANsAAAAPAAAA&#10;AAAAAAEAIAAAACIAAABkcnMvZG93bnJldi54bWxQSwECFAAUAAAACACHTuJAMy8FnjsAAAA5AAAA&#10;EAAAAAAAAAABACAAAAADAQAAZHJzL3NoYXBleG1sLnhtbFBLBQYAAAAABgAGAFsBAACt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  <w:t>公寓管理办公室出具调宿单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8655;top:10158;height:964;width:6914;v-text-anchor:middle;" fillcolor="#FFFFFF [3201]" filled="t" stroked="t" coordsize="21600,21600" o:gfxdata="UEsDBAoAAAAAAIdO4kAAAAAAAAAAAAAAAAAEAAAAZHJzL1BLAwQUAAAACACHTuJAhBoG37QAAADb&#10;AAAADwAAAGRycy9kb3ducmV2LnhtbEVPyQrCMBC9C/5DGMGLaOqCSm3qoSB4dT0PzdgWm0lpotW/&#10;N4LgbR5vnWT7MrV4UusqywqmkwgEcW51xYWC82k3XoNwHlljbZkUvMnBNu33Eoy17fhAz6MvRAhh&#10;F6OC0vsmltLlJRl0E9sQB+5mW4M+wLaQusUuhJtazqJoKQ1WHBpKbCgrKb8fH0bBaOkIF27VmeyS&#10;76wtTHPKrkoNB9NoA8LTy//FP/deh/lz+P4SDpDp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EGgbftAAAANsAAAAPAAAA&#10;AAAAAAEAIAAAACIAAABkcnMvZG93bnJldi54bWxQSwECFAAUAAAACACHTuJAMy8FnjsAAAA5AAAA&#10;EAAAAAAAAAABACAAAAADAQAAZHJzL3NoYXBleG1sLnhtbFBLBQYAAAAABgAGAFsBAACt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若发生住宿标准变更，到财务处办理住宿费补退手续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/>
          <w:b/>
          <w:bCs/>
          <w:sz w:val="44"/>
          <w:szCs w:val="52"/>
          <w:lang w:val="en-US" w:eastAsia="zh-CN"/>
        </w:rPr>
        <w:t>西南林业大学学生零星调宿手续办理流程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D2E94"/>
    <w:rsid w:val="2D8770DC"/>
    <w:rsid w:val="3CE37299"/>
    <w:rsid w:val="59940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完美人生</cp:lastModifiedBy>
  <dcterms:modified xsi:type="dcterms:W3CDTF">2020-09-17T07:27:44Z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